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D68D2" w14:textId="754E49EA" w:rsidR="00EE4895" w:rsidRPr="00CB0E0D" w:rsidRDefault="00EE4895" w:rsidP="00401E24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B0E0D">
        <w:rPr>
          <w:b/>
          <w:sz w:val="24"/>
          <w:szCs w:val="24"/>
        </w:rPr>
        <w:t xml:space="preserve">DEKLARACJA FINANSOWANIA WPŁAT </w:t>
      </w:r>
    </w:p>
    <w:p w14:paraId="26F9FF65" w14:textId="37113C80" w:rsidR="00BD5015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01FF0BAB" w14:textId="77777777" w:rsidR="005E1100" w:rsidRDefault="00FE3265" w:rsidP="00FE3265">
      <w:pPr>
        <w:spacing w:after="0" w:line="240" w:lineRule="auto"/>
        <w:jc w:val="center"/>
      </w:pPr>
      <w:r w:rsidRPr="005E1100">
        <w:t xml:space="preserve">(dla </w:t>
      </w:r>
      <w:r w:rsidR="00FD275B" w:rsidRPr="005E1100">
        <w:t>uczestników PPK</w:t>
      </w:r>
      <w:r w:rsidRPr="005E1100">
        <w:t>, któr</w:t>
      </w:r>
      <w:r w:rsidR="00FD275B" w:rsidRPr="005E1100">
        <w:t>zy</w:t>
      </w:r>
      <w:r w:rsidRPr="005E1100">
        <w:t xml:space="preserve"> zdecydowa</w:t>
      </w:r>
      <w:r w:rsidR="00FD275B" w:rsidRPr="005E1100">
        <w:t>li</w:t>
      </w:r>
      <w:r w:rsidRPr="005E1100">
        <w:t xml:space="preserve"> się na finansowanie </w:t>
      </w:r>
    </w:p>
    <w:p w14:paraId="6D2908A9" w14:textId="36E172D4" w:rsidR="00FE3265" w:rsidRPr="005E1100" w:rsidRDefault="00FE3265" w:rsidP="00FE3265">
      <w:pPr>
        <w:spacing w:after="0" w:line="240" w:lineRule="auto"/>
        <w:jc w:val="center"/>
      </w:pPr>
      <w:proofErr w:type="gramStart"/>
      <w:r w:rsidRPr="005E1100">
        <w:t>wpłat</w:t>
      </w:r>
      <w:proofErr w:type="gramEnd"/>
      <w:r w:rsidR="00EC31C9" w:rsidRPr="005E1100">
        <w:t>,</w:t>
      </w:r>
      <w:r w:rsidRPr="005E1100">
        <w:t xml:space="preserve"> </w:t>
      </w:r>
      <w:r w:rsidR="00EC31C9" w:rsidRPr="005E1100">
        <w:t>w przypadku</w:t>
      </w:r>
      <w:r w:rsidR="00847ADC" w:rsidRPr="005E1100">
        <w:t xml:space="preserve"> niefinansowania wpłat</w:t>
      </w:r>
      <w:r w:rsidR="00326730" w:rsidRPr="005E1100">
        <w:t xml:space="preserve"> </w:t>
      </w:r>
      <w:r w:rsidR="00847ADC" w:rsidRPr="005E1100">
        <w:t>przez podmiot zatrudniający</w:t>
      </w:r>
      <w:r w:rsidRPr="005E1100">
        <w:t>)</w:t>
      </w:r>
    </w:p>
    <w:p w14:paraId="45CBC701" w14:textId="77777777" w:rsidR="009B2511" w:rsidRPr="00091F7B" w:rsidRDefault="009B2511" w:rsidP="00FE3265">
      <w:pPr>
        <w:spacing w:after="0" w:line="240" w:lineRule="auto"/>
        <w:jc w:val="center"/>
        <w:rPr>
          <w:sz w:val="20"/>
          <w:szCs w:val="20"/>
        </w:rPr>
      </w:pPr>
    </w:p>
    <w:p w14:paraId="670E539F" w14:textId="2BAADCC5" w:rsidR="00EE4895" w:rsidRPr="009B2511" w:rsidRDefault="00EE4895" w:rsidP="00EE4895">
      <w:pPr>
        <w:spacing w:after="0" w:line="240" w:lineRule="auto"/>
        <w:rPr>
          <w:b/>
          <w:sz w:val="16"/>
          <w:szCs w:val="16"/>
        </w:rPr>
      </w:pPr>
    </w:p>
    <w:p w14:paraId="2CDA5C61" w14:textId="28122359" w:rsidR="00EE4895" w:rsidRP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9B2511">
        <w:trPr>
          <w:trHeight w:val="336"/>
        </w:trPr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1EF4D570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01534F88" w14:textId="77777777" w:rsidR="0004737F" w:rsidRPr="0004737F" w:rsidRDefault="0004737F" w:rsidP="004E6328">
            <w:pPr>
              <w:jc w:val="both"/>
              <w:rPr>
                <w:sz w:val="2"/>
                <w:szCs w:val="2"/>
              </w:rPr>
            </w:pPr>
          </w:p>
          <w:p w14:paraId="5FAF5D06" w14:textId="4B39BEA3" w:rsidR="005C1563" w:rsidRPr="00101122" w:rsidRDefault="00BD4C3A" w:rsidP="004E6328">
            <w:pPr>
              <w:jc w:val="both"/>
            </w:pPr>
            <w:r w:rsidRPr="006803D7">
              <w:t>Na podstawie art. 2</w:t>
            </w:r>
            <w:r w:rsidR="00FE3265" w:rsidRPr="006803D7">
              <w:t>5</w:t>
            </w:r>
            <w:r w:rsidRPr="006803D7">
              <w:t xml:space="preserve"> ust</w:t>
            </w:r>
            <w:r w:rsidRPr="00101122">
              <w:t xml:space="preserve">. </w:t>
            </w:r>
            <w:r w:rsidR="00FE3265" w:rsidRPr="00101122">
              <w:t>5</w:t>
            </w:r>
            <w:r w:rsidRPr="00101122">
              <w:t xml:space="preserve"> ustawy z dnia 4 października 2018 r. o pracowniczych planach kapitałowych (Dz. U. </w:t>
            </w:r>
            <w:proofErr w:type="gramStart"/>
            <w:r w:rsidRPr="00101122">
              <w:t>z</w:t>
            </w:r>
            <w:proofErr w:type="gramEnd"/>
            <w:r w:rsidRPr="00101122">
              <w:t xml:space="preserve"> 2018 r. poz. 2215, z </w:t>
            </w:r>
            <w:proofErr w:type="spellStart"/>
            <w:r w:rsidRPr="00101122">
              <w:t>późn</w:t>
            </w:r>
            <w:proofErr w:type="spellEnd"/>
            <w:r w:rsidRPr="00101122">
              <w:t xml:space="preserve">. </w:t>
            </w:r>
            <w:proofErr w:type="gramStart"/>
            <w:r w:rsidRPr="00101122">
              <w:t>zm</w:t>
            </w:r>
            <w:proofErr w:type="gramEnd"/>
            <w:r w:rsidRPr="00101122">
              <w:t xml:space="preserve">.) </w:t>
            </w:r>
            <w:r w:rsidR="005C1563" w:rsidRPr="00101122">
              <w:t>deklaruję finansowanie wpłat do PPK</w:t>
            </w:r>
            <w:r w:rsidR="005E45FE">
              <w:t>*</w:t>
            </w:r>
            <w:r w:rsidR="005C1563" w:rsidRPr="00101122">
              <w:t>:</w:t>
            </w:r>
          </w:p>
          <w:p w14:paraId="7A3E9CB0" w14:textId="23D8DC47" w:rsidR="005C1563" w:rsidRPr="009B2511" w:rsidRDefault="00AD03F6" w:rsidP="004E6328">
            <w:pPr>
              <w:pStyle w:val="Akapitzlist"/>
              <w:numPr>
                <w:ilvl w:val="0"/>
                <w:numId w:val="20"/>
              </w:numPr>
            </w:pPr>
            <w:proofErr w:type="gramStart"/>
            <w:r w:rsidRPr="009B2511">
              <w:t>w</w:t>
            </w:r>
            <w:proofErr w:type="gramEnd"/>
            <w:r w:rsidRPr="009B2511">
              <w:t xml:space="preserve"> </w:t>
            </w:r>
            <w:r w:rsidR="00847ADC" w:rsidRPr="009B2511">
              <w:t xml:space="preserve">okresie </w:t>
            </w:r>
            <w:r w:rsidR="005C1563" w:rsidRPr="009B2511">
              <w:t>przestoju ekonomicznego, o którym mowa w art. 2 pkt 1 ustawy z dnia 11 października 2013 r. o szczególnych rozwiązaniach związanych z ochroną miejsc pracy (</w:t>
            </w:r>
            <w:r w:rsidR="003D1246" w:rsidRPr="009B2511">
              <w:t xml:space="preserve">tj. </w:t>
            </w:r>
            <w:r w:rsidR="005C1563" w:rsidRPr="009B2511">
              <w:t xml:space="preserve">Dz. U. </w:t>
            </w:r>
            <w:proofErr w:type="gramStart"/>
            <w:r w:rsidR="005C1563" w:rsidRPr="009B2511">
              <w:t>z</w:t>
            </w:r>
            <w:proofErr w:type="gramEnd"/>
            <w:r w:rsidR="005C1563" w:rsidRPr="009B2511">
              <w:t xml:space="preserve"> 201</w:t>
            </w:r>
            <w:r w:rsidR="003D1246" w:rsidRPr="009B2511">
              <w:t>9</w:t>
            </w:r>
            <w:r w:rsidR="005C1563" w:rsidRPr="009B2511">
              <w:t xml:space="preserve"> r. poz. </w:t>
            </w:r>
            <w:r w:rsidR="00AA1640" w:rsidRPr="009B2511">
              <w:t>669</w:t>
            </w:r>
            <w:r w:rsidR="005C1563" w:rsidRPr="009B2511">
              <w:t>), oraz w okresie obniżonego wymiaru czasu pracy, o którym mowa w art. 2 pkt 2 tej ustawy</w:t>
            </w:r>
            <w:r w:rsidR="00847ADC" w:rsidRPr="009B2511">
              <w:t>;</w:t>
            </w:r>
          </w:p>
          <w:p w14:paraId="4F0E0A91" w14:textId="51874CEF" w:rsidR="005C1563" w:rsidRPr="009B2511" w:rsidRDefault="00AD03F6" w:rsidP="004E6328">
            <w:pPr>
              <w:pStyle w:val="Akapitzlist"/>
              <w:numPr>
                <w:ilvl w:val="0"/>
                <w:numId w:val="20"/>
              </w:numPr>
              <w:jc w:val="both"/>
            </w:pPr>
            <w:proofErr w:type="gramStart"/>
            <w:r w:rsidRPr="009B2511">
              <w:t>w</w:t>
            </w:r>
            <w:proofErr w:type="gramEnd"/>
            <w:r w:rsidRPr="009B2511">
              <w:t xml:space="preserve"> </w:t>
            </w:r>
            <w:r w:rsidR="005C1563" w:rsidRPr="009B2511">
              <w:t>przypadku zaistnienia przesłanek niewypłacalności pracodawcy, o których mowa w ustawie z dnia 13 lipca 2006 r. o ochronie roszczeń pracowniczych w razie niewypłacalności pracodawcy (</w:t>
            </w:r>
            <w:r w:rsidR="005F01CE" w:rsidRPr="009B2511">
              <w:t xml:space="preserve">tj. </w:t>
            </w:r>
            <w:r w:rsidR="005C1563" w:rsidRPr="009B2511">
              <w:t xml:space="preserve">Dz. U. </w:t>
            </w:r>
            <w:proofErr w:type="gramStart"/>
            <w:r w:rsidR="005C1563" w:rsidRPr="009B2511">
              <w:t>z</w:t>
            </w:r>
            <w:proofErr w:type="gramEnd"/>
            <w:r w:rsidR="005C1563" w:rsidRPr="009B2511">
              <w:t xml:space="preserve"> 20</w:t>
            </w:r>
            <w:r w:rsidR="005F01CE" w:rsidRPr="009B2511">
              <w:t>20</w:t>
            </w:r>
            <w:r w:rsidR="005C1563" w:rsidRPr="009B2511">
              <w:t xml:space="preserve"> r. poz. </w:t>
            </w:r>
            <w:r w:rsidR="005F01CE" w:rsidRPr="009B2511">
              <w:t>7</w:t>
            </w:r>
            <w:r w:rsidR="005C1563" w:rsidRPr="009B2511">
              <w:t>)</w:t>
            </w:r>
            <w:r w:rsidR="00847ADC" w:rsidRPr="009B2511">
              <w:t>;</w:t>
            </w:r>
          </w:p>
          <w:p w14:paraId="447B940F" w14:textId="3BF28F0E" w:rsidR="00326730" w:rsidRDefault="00AD03F6" w:rsidP="009B2511">
            <w:pPr>
              <w:pStyle w:val="Akapitzlist"/>
              <w:numPr>
                <w:ilvl w:val="0"/>
                <w:numId w:val="20"/>
              </w:numPr>
              <w:jc w:val="both"/>
            </w:pPr>
            <w:proofErr w:type="gramStart"/>
            <w:r w:rsidRPr="009B2511">
              <w:t>w</w:t>
            </w:r>
            <w:proofErr w:type="gramEnd"/>
            <w:r w:rsidRPr="009B2511">
              <w:t xml:space="preserve"> </w:t>
            </w:r>
            <w:r w:rsidR="00847ADC" w:rsidRPr="009B2511">
              <w:t xml:space="preserve">okresie </w:t>
            </w:r>
            <w:r w:rsidR="005C1563" w:rsidRPr="009B2511">
              <w:t>przejściowego zaprzestania prowadzenia działalności gospodarczej lub ograniczenia jej prowadzenia na skutek powodzi i braku środków na wypłatę</w:t>
            </w:r>
            <w:r w:rsidR="006803D7" w:rsidRPr="009B2511">
              <w:t xml:space="preserve"> </w:t>
            </w:r>
            <w:r w:rsidR="005C1563" w:rsidRPr="009B2511">
              <w:t>wynagrodzeń dla pracowników, o których mowa w art. 23 ustawy z dnia 16 września 2011 r. o szczególnych rozwiązaniach związanych z usuwaniem skutków powodzi (</w:t>
            </w:r>
            <w:r w:rsidR="002D04CB" w:rsidRPr="009B2511">
              <w:t xml:space="preserve">tj. </w:t>
            </w:r>
            <w:r w:rsidR="005C1563" w:rsidRPr="009B2511">
              <w:t xml:space="preserve">Dz. U. </w:t>
            </w:r>
            <w:proofErr w:type="gramStart"/>
            <w:r w:rsidR="005C1563" w:rsidRPr="009B2511">
              <w:t>z</w:t>
            </w:r>
            <w:proofErr w:type="gramEnd"/>
            <w:r w:rsidR="005C1563" w:rsidRPr="009B2511">
              <w:t xml:space="preserve"> 201</w:t>
            </w:r>
            <w:r w:rsidR="002D04CB" w:rsidRPr="009B2511">
              <w:t>9</w:t>
            </w:r>
            <w:r w:rsidR="005C1563" w:rsidRPr="009B2511">
              <w:t xml:space="preserve"> r. poz. </w:t>
            </w:r>
            <w:r w:rsidR="002D04CB" w:rsidRPr="009B2511">
              <w:t>1317</w:t>
            </w:r>
            <w:r w:rsidR="005C1563" w:rsidRPr="009B2511">
              <w:t>)</w:t>
            </w:r>
            <w:r w:rsidR="009E7B0F" w:rsidRPr="009B2511">
              <w:t>.</w:t>
            </w:r>
          </w:p>
          <w:p w14:paraId="4414DC0B" w14:textId="77777777" w:rsidR="00091F7B" w:rsidRPr="00091F7B" w:rsidRDefault="00091F7B" w:rsidP="001978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B053B35" w14:textId="161BD05A" w:rsidR="00091F7B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  </w:t>
            </w:r>
          </w:p>
          <w:p w14:paraId="037D8CF1" w14:textId="20595ADF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</w:t>
            </w:r>
            <w:r w:rsidR="00091F7B">
              <w:t xml:space="preserve">                                                                                </w:t>
            </w:r>
            <w:r w:rsidRPr="00C71B1D">
              <w:t>…………………………………………………………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proofErr w:type="gramStart"/>
            <w:r>
              <w:t>d</w:t>
            </w:r>
            <w:r w:rsidRPr="00C71B1D">
              <w:t>ata</w:t>
            </w:r>
            <w:proofErr w:type="gramEnd"/>
            <w:r w:rsidRPr="00C71B1D">
              <w:t xml:space="preserve"> i podpis uczestnika PPK</w:t>
            </w:r>
          </w:p>
          <w:p w14:paraId="2557F665" w14:textId="3A943D16" w:rsidR="009B2511" w:rsidRDefault="009B2511" w:rsidP="00FA1F59">
            <w:pPr>
              <w:spacing w:after="0" w:line="240" w:lineRule="auto"/>
            </w:pPr>
          </w:p>
          <w:p w14:paraId="63F837E7" w14:textId="77777777" w:rsidR="009B2511" w:rsidRPr="00091F7B" w:rsidRDefault="009B2511" w:rsidP="00FA1F59">
            <w:pPr>
              <w:spacing w:after="0" w:line="240" w:lineRule="auto"/>
              <w:rPr>
                <w:sz w:val="20"/>
                <w:szCs w:val="20"/>
              </w:rPr>
            </w:pPr>
          </w:p>
          <w:p w14:paraId="2D6D94EC" w14:textId="102FD56F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</w:t>
            </w:r>
            <w:r w:rsidRPr="00ED467A">
              <w:t xml:space="preserve"> </w:t>
            </w:r>
            <w:r w:rsidR="00091F7B">
              <w:t xml:space="preserve">             </w:t>
            </w:r>
            <w:proofErr w:type="gramStart"/>
            <w:r w:rsidR="00091F7B" w:rsidRPr="00C71B1D">
              <w:t>…………………………………………………………</w:t>
            </w:r>
            <w:r w:rsidRPr="00ED467A">
              <w:t xml:space="preserve">                            </w:t>
            </w:r>
            <w:proofErr w:type="gramEnd"/>
            <w:r w:rsidRPr="00ED467A">
              <w:t xml:space="preserve">                                         </w:t>
            </w:r>
          </w:p>
          <w:p w14:paraId="2CD3A1C0" w14:textId="1FE5ABE2" w:rsidR="00E2755F" w:rsidRDefault="00DF5468" w:rsidP="005E45FE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proofErr w:type="gramStart"/>
            <w:r w:rsidRPr="00ED467A">
              <w:t>data</w:t>
            </w:r>
            <w:proofErr w:type="gramEnd"/>
            <w:r w:rsidRPr="00ED467A">
              <w:t xml:space="preserve"> złożenia deklaracji podmiotowi zatrudniającemu</w:t>
            </w:r>
          </w:p>
          <w:p w14:paraId="48FFB0CD" w14:textId="142E8F0D" w:rsidR="005E45FE" w:rsidRPr="00091F7B" w:rsidRDefault="005E45FE" w:rsidP="005E45F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7B452126" w14:textId="77777777" w:rsidR="009B2511" w:rsidRPr="00091F7B" w:rsidRDefault="009B2511" w:rsidP="009B2511">
            <w:pPr>
              <w:spacing w:after="0" w:line="240" w:lineRule="auto"/>
              <w:rPr>
                <w:rFonts w:eastAsia="Times New Roman"/>
                <w:sz w:val="2"/>
                <w:szCs w:val="2"/>
              </w:rPr>
            </w:pPr>
          </w:p>
          <w:p w14:paraId="1E9E3F44" w14:textId="77777777" w:rsidR="00091F7B" w:rsidRPr="00A16D85" w:rsidRDefault="00091F7B" w:rsidP="009B2511">
            <w:pPr>
              <w:spacing w:after="0" w:line="240" w:lineRule="auto"/>
              <w:rPr>
                <w:rFonts w:eastAsia="Times New Roman"/>
                <w:sz w:val="2"/>
                <w:szCs w:val="2"/>
              </w:rPr>
            </w:pPr>
          </w:p>
          <w:p w14:paraId="772078D1" w14:textId="77777777" w:rsidR="00401E24" w:rsidRPr="00A16D85" w:rsidRDefault="00401E24" w:rsidP="009B251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  <w:p w14:paraId="31D01792" w14:textId="57767983" w:rsidR="00091F7B" w:rsidRPr="00F80F80" w:rsidRDefault="006041D6" w:rsidP="009B251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 w:rsidRPr="0004737F">
              <w:rPr>
                <w:rFonts w:eastAsia="Times New Roman"/>
                <w:i/>
                <w:iCs/>
                <w:sz w:val="21"/>
                <w:szCs w:val="21"/>
              </w:rPr>
              <w:t>*</w:t>
            </w:r>
            <w:r w:rsidR="005E45FE" w:rsidRPr="0004737F">
              <w:rPr>
                <w:rFonts w:eastAsia="Times New Roman"/>
                <w:i/>
                <w:iCs/>
                <w:sz w:val="21"/>
                <w:szCs w:val="21"/>
              </w:rPr>
              <w:t>Wpłaty do PPK są naliczane, pobierane i dokonywane na rachunek PPK począwszy od pierwszego wynagrodzenia wypłaconego po złożeniu deklaracji. Wpłaty są finansowane w wysokości zadeklarowanej przez uczestnika PPK</w:t>
            </w:r>
            <w:r w:rsidR="005E45FE" w:rsidRPr="00F80F80">
              <w:rPr>
                <w:rFonts w:eastAsia="Times New Roman"/>
                <w:i/>
                <w:iCs/>
              </w:rPr>
              <w:t>.</w:t>
            </w:r>
          </w:p>
        </w:tc>
      </w:tr>
    </w:tbl>
    <w:p w14:paraId="17D356A7" w14:textId="77777777" w:rsidR="001C3A4B" w:rsidRPr="00091F7B" w:rsidRDefault="001C3A4B" w:rsidP="00091F7B">
      <w:pPr>
        <w:rPr>
          <w:sz w:val="16"/>
          <w:szCs w:val="16"/>
        </w:rPr>
      </w:pPr>
    </w:p>
    <w:sectPr w:rsidR="001C3A4B" w:rsidRPr="00091F7B" w:rsidSect="009B2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54C1A" w14:textId="77777777" w:rsidR="005275B8" w:rsidRDefault="005275B8" w:rsidP="00647492">
      <w:pPr>
        <w:spacing w:after="0" w:line="240" w:lineRule="auto"/>
      </w:pPr>
      <w:r>
        <w:separator/>
      </w:r>
    </w:p>
  </w:endnote>
  <w:endnote w:type="continuationSeparator" w:id="0">
    <w:p w14:paraId="7EB34662" w14:textId="77777777" w:rsidR="005275B8" w:rsidRDefault="005275B8" w:rsidP="00647492">
      <w:pPr>
        <w:spacing w:after="0" w:line="240" w:lineRule="auto"/>
      </w:pPr>
      <w:r>
        <w:continuationSeparator/>
      </w:r>
    </w:p>
  </w:endnote>
  <w:endnote w:type="continuationNotice" w:id="1">
    <w:p w14:paraId="1C5FBF25" w14:textId="77777777" w:rsidR="005275B8" w:rsidRDefault="00527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A55E0" w14:textId="77777777" w:rsidR="000E3C73" w:rsidRDefault="000E3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EE6442" w:rsidRPr="000C34D2">
      <w:rPr>
        <w:sz w:val="20"/>
        <w:szCs w:val="20"/>
      </w:rPr>
      <w:t xml:space="preserve">Dowiedz się więcej na temat </w:t>
    </w:r>
    <w:proofErr w:type="gramStart"/>
    <w:r w:rsidR="00EE6442" w:rsidRPr="000C34D2">
      <w:rPr>
        <w:sz w:val="20"/>
        <w:szCs w:val="20"/>
      </w:rPr>
      <w:t>PPK:  www</w:t>
    </w:r>
    <w:proofErr w:type="gramEnd"/>
    <w:r w:rsidR="00EE6442" w:rsidRPr="000C34D2">
      <w:rPr>
        <w:sz w:val="20"/>
        <w:szCs w:val="20"/>
      </w:rPr>
      <w:t>.</w:t>
    </w:r>
    <w:proofErr w:type="gramStart"/>
    <w:r w:rsidR="00EE6442" w:rsidRPr="000C34D2">
      <w:rPr>
        <w:sz w:val="20"/>
        <w:szCs w:val="20"/>
      </w:rPr>
      <w:t>mojePPK</w:t>
    </w:r>
    <w:proofErr w:type="gramEnd"/>
    <w:r w:rsidR="00EE6442" w:rsidRPr="000C34D2">
      <w:rPr>
        <w:sz w:val="20"/>
        <w:szCs w:val="20"/>
      </w:rPr>
      <w:t>.</w:t>
    </w:r>
    <w:proofErr w:type="gramStart"/>
    <w:r w:rsidR="00EE6442" w:rsidRPr="000C34D2">
      <w:rPr>
        <w:sz w:val="20"/>
        <w:szCs w:val="20"/>
      </w:rPr>
      <w:t>pl,  numer</w:t>
    </w:r>
    <w:proofErr w:type="gramEnd"/>
    <w:r w:rsidR="00EE6442" w:rsidRPr="000C34D2">
      <w:rPr>
        <w:sz w:val="20"/>
        <w:szCs w:val="20"/>
      </w:rPr>
      <w:t xml:space="preserve"> infolinii:  800 775 775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483A" w14:textId="77777777" w:rsidR="000E3C73" w:rsidRDefault="000E3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733C" w14:textId="77777777" w:rsidR="005275B8" w:rsidRDefault="005275B8" w:rsidP="00647492">
      <w:pPr>
        <w:spacing w:after="0" w:line="240" w:lineRule="auto"/>
      </w:pPr>
      <w:r>
        <w:separator/>
      </w:r>
    </w:p>
  </w:footnote>
  <w:footnote w:type="continuationSeparator" w:id="0">
    <w:p w14:paraId="7CCE7E9A" w14:textId="77777777" w:rsidR="005275B8" w:rsidRDefault="005275B8" w:rsidP="00647492">
      <w:pPr>
        <w:spacing w:after="0" w:line="240" w:lineRule="auto"/>
      </w:pPr>
      <w:r>
        <w:continuationSeparator/>
      </w:r>
    </w:p>
  </w:footnote>
  <w:footnote w:type="continuationNotice" w:id="1">
    <w:p w14:paraId="466668E1" w14:textId="77777777" w:rsidR="005275B8" w:rsidRDefault="00527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03AFE" w14:textId="77777777" w:rsidR="000E3C73" w:rsidRDefault="000E3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C7AF5" w14:textId="470A692E" w:rsidR="000E3C73" w:rsidRDefault="000E3C73" w:rsidP="000E3C73">
    <w:pPr>
      <w:pStyle w:val="Nagwek"/>
      <w:jc w:val="right"/>
    </w:pPr>
    <w:r>
      <w:t>Załącznik nr 6</w:t>
    </w:r>
  </w:p>
  <w:p w14:paraId="4A3E7531" w14:textId="69B3CD6B" w:rsidR="00EE6442" w:rsidRPr="000E3C73" w:rsidRDefault="00EE6442" w:rsidP="000E3C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522EF" w14:textId="77777777" w:rsidR="000E3C73" w:rsidRDefault="000E3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4DCD"/>
    <w:multiLevelType w:val="hybridMultilevel"/>
    <w:tmpl w:val="CAE43B4E"/>
    <w:lvl w:ilvl="0" w:tplc="04150001">
      <w:start w:val="1"/>
      <w:numFmt w:val="bullet"/>
      <w:lvlText w:val=""/>
      <w:lvlJc w:val="left"/>
      <w:pPr>
        <w:ind w:left="15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A1837"/>
    <w:multiLevelType w:val="hybridMultilevel"/>
    <w:tmpl w:val="7A98B148"/>
    <w:lvl w:ilvl="0" w:tplc="0DAE07B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867FA"/>
    <w:multiLevelType w:val="hybridMultilevel"/>
    <w:tmpl w:val="DD128542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1B1"/>
    <w:multiLevelType w:val="hybridMultilevel"/>
    <w:tmpl w:val="68BAFE5A"/>
    <w:lvl w:ilvl="0" w:tplc="0415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3D3C"/>
    <w:multiLevelType w:val="hybridMultilevel"/>
    <w:tmpl w:val="EE8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30F93"/>
    <w:multiLevelType w:val="hybridMultilevel"/>
    <w:tmpl w:val="58AAF11C"/>
    <w:lvl w:ilvl="0" w:tplc="0415000F">
      <w:start w:val="1"/>
      <w:numFmt w:val="decimal"/>
      <w:lvlText w:val="%1."/>
      <w:lvlJc w:val="left"/>
      <w:pPr>
        <w:ind w:left="175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7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708AA"/>
    <w:multiLevelType w:val="hybridMultilevel"/>
    <w:tmpl w:val="E71C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6"/>
  </w:num>
  <w:num w:numId="8">
    <w:abstractNumId w:val="20"/>
  </w:num>
  <w:num w:numId="9">
    <w:abstractNumId w:val="12"/>
  </w:num>
  <w:num w:numId="10">
    <w:abstractNumId w:val="5"/>
  </w:num>
  <w:num w:numId="11">
    <w:abstractNumId w:val="7"/>
  </w:num>
  <w:num w:numId="12">
    <w:abstractNumId w:val="9"/>
  </w:num>
  <w:num w:numId="13">
    <w:abstractNumId w:val="15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  <w:num w:numId="18">
    <w:abstractNumId w:val="10"/>
  </w:num>
  <w:num w:numId="19">
    <w:abstractNumId w:val="16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0014E"/>
    <w:rsid w:val="00013604"/>
    <w:rsid w:val="000170C4"/>
    <w:rsid w:val="000238AF"/>
    <w:rsid w:val="000275E1"/>
    <w:rsid w:val="00027749"/>
    <w:rsid w:val="0004737F"/>
    <w:rsid w:val="000649A6"/>
    <w:rsid w:val="00091F7B"/>
    <w:rsid w:val="0009608C"/>
    <w:rsid w:val="000A4CEB"/>
    <w:rsid w:val="000C34D2"/>
    <w:rsid w:val="000C5D0F"/>
    <w:rsid w:val="000D4FCF"/>
    <w:rsid w:val="000D5B93"/>
    <w:rsid w:val="000E3C73"/>
    <w:rsid w:val="000E7CE9"/>
    <w:rsid w:val="000E7D69"/>
    <w:rsid w:val="00101122"/>
    <w:rsid w:val="00103652"/>
    <w:rsid w:val="00103DA7"/>
    <w:rsid w:val="001046AA"/>
    <w:rsid w:val="00133821"/>
    <w:rsid w:val="00137AE7"/>
    <w:rsid w:val="00146DC2"/>
    <w:rsid w:val="00150660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27C2A"/>
    <w:rsid w:val="00244EFD"/>
    <w:rsid w:val="00252F5A"/>
    <w:rsid w:val="00261F0C"/>
    <w:rsid w:val="0026240B"/>
    <w:rsid w:val="0028495A"/>
    <w:rsid w:val="0028623A"/>
    <w:rsid w:val="00294432"/>
    <w:rsid w:val="002A019F"/>
    <w:rsid w:val="002D04CB"/>
    <w:rsid w:val="002E7F7B"/>
    <w:rsid w:val="00302CB8"/>
    <w:rsid w:val="003053E7"/>
    <w:rsid w:val="00306BCA"/>
    <w:rsid w:val="003135B2"/>
    <w:rsid w:val="0032514E"/>
    <w:rsid w:val="00326730"/>
    <w:rsid w:val="0032685E"/>
    <w:rsid w:val="00340FB3"/>
    <w:rsid w:val="003962B9"/>
    <w:rsid w:val="003A5750"/>
    <w:rsid w:val="003C3268"/>
    <w:rsid w:val="003D1246"/>
    <w:rsid w:val="003D4E4F"/>
    <w:rsid w:val="003D6260"/>
    <w:rsid w:val="003E2E1C"/>
    <w:rsid w:val="003E6EAF"/>
    <w:rsid w:val="003F5C38"/>
    <w:rsid w:val="003F6414"/>
    <w:rsid w:val="004000B1"/>
    <w:rsid w:val="00401E24"/>
    <w:rsid w:val="00407A3E"/>
    <w:rsid w:val="00451243"/>
    <w:rsid w:val="004518EF"/>
    <w:rsid w:val="004538E8"/>
    <w:rsid w:val="0046336D"/>
    <w:rsid w:val="00464846"/>
    <w:rsid w:val="00465435"/>
    <w:rsid w:val="00480710"/>
    <w:rsid w:val="00482451"/>
    <w:rsid w:val="004868D5"/>
    <w:rsid w:val="004B32DE"/>
    <w:rsid w:val="004C033D"/>
    <w:rsid w:val="004C0CF3"/>
    <w:rsid w:val="004C76A1"/>
    <w:rsid w:val="004D78E7"/>
    <w:rsid w:val="004E078E"/>
    <w:rsid w:val="004E3097"/>
    <w:rsid w:val="004E6328"/>
    <w:rsid w:val="004F3EF9"/>
    <w:rsid w:val="0051062D"/>
    <w:rsid w:val="00514F10"/>
    <w:rsid w:val="00520DCC"/>
    <w:rsid w:val="0052154D"/>
    <w:rsid w:val="00521A3D"/>
    <w:rsid w:val="005275B8"/>
    <w:rsid w:val="00535793"/>
    <w:rsid w:val="005546BF"/>
    <w:rsid w:val="00561976"/>
    <w:rsid w:val="0056277E"/>
    <w:rsid w:val="00567DF1"/>
    <w:rsid w:val="005710D0"/>
    <w:rsid w:val="005832C4"/>
    <w:rsid w:val="005A53D7"/>
    <w:rsid w:val="005B7749"/>
    <w:rsid w:val="005C1563"/>
    <w:rsid w:val="005C32EF"/>
    <w:rsid w:val="005E1100"/>
    <w:rsid w:val="005E45FE"/>
    <w:rsid w:val="005E501E"/>
    <w:rsid w:val="005F01CE"/>
    <w:rsid w:val="005F092A"/>
    <w:rsid w:val="005F7C30"/>
    <w:rsid w:val="00603448"/>
    <w:rsid w:val="006041D6"/>
    <w:rsid w:val="00626EC8"/>
    <w:rsid w:val="00642664"/>
    <w:rsid w:val="00647492"/>
    <w:rsid w:val="006641C5"/>
    <w:rsid w:val="0066490E"/>
    <w:rsid w:val="0067578D"/>
    <w:rsid w:val="006803D7"/>
    <w:rsid w:val="006857E9"/>
    <w:rsid w:val="006A2329"/>
    <w:rsid w:val="006A7BBB"/>
    <w:rsid w:val="006D562D"/>
    <w:rsid w:val="006E353F"/>
    <w:rsid w:val="006F03C2"/>
    <w:rsid w:val="006F3F31"/>
    <w:rsid w:val="00710802"/>
    <w:rsid w:val="00715190"/>
    <w:rsid w:val="0071750F"/>
    <w:rsid w:val="00725DFF"/>
    <w:rsid w:val="0073508D"/>
    <w:rsid w:val="00764B96"/>
    <w:rsid w:val="00776F02"/>
    <w:rsid w:val="00784A13"/>
    <w:rsid w:val="00797A24"/>
    <w:rsid w:val="007B4910"/>
    <w:rsid w:val="00802B94"/>
    <w:rsid w:val="00816D3F"/>
    <w:rsid w:val="00832645"/>
    <w:rsid w:val="00847ADC"/>
    <w:rsid w:val="008639E6"/>
    <w:rsid w:val="00866C79"/>
    <w:rsid w:val="00887DA9"/>
    <w:rsid w:val="0089268E"/>
    <w:rsid w:val="0089705C"/>
    <w:rsid w:val="008B499E"/>
    <w:rsid w:val="008D6DF2"/>
    <w:rsid w:val="008E2F24"/>
    <w:rsid w:val="008F2FEA"/>
    <w:rsid w:val="009111E9"/>
    <w:rsid w:val="00921544"/>
    <w:rsid w:val="009264C0"/>
    <w:rsid w:val="009443BF"/>
    <w:rsid w:val="009618CC"/>
    <w:rsid w:val="00984A47"/>
    <w:rsid w:val="00991D56"/>
    <w:rsid w:val="0099501E"/>
    <w:rsid w:val="009A0B65"/>
    <w:rsid w:val="009A3C9B"/>
    <w:rsid w:val="009B1DC8"/>
    <w:rsid w:val="009B2511"/>
    <w:rsid w:val="009E7B0F"/>
    <w:rsid w:val="00A03744"/>
    <w:rsid w:val="00A05141"/>
    <w:rsid w:val="00A16D85"/>
    <w:rsid w:val="00A2060B"/>
    <w:rsid w:val="00A2242E"/>
    <w:rsid w:val="00A324DA"/>
    <w:rsid w:val="00A71C44"/>
    <w:rsid w:val="00A733E0"/>
    <w:rsid w:val="00A75533"/>
    <w:rsid w:val="00A85799"/>
    <w:rsid w:val="00AA0786"/>
    <w:rsid w:val="00AA1640"/>
    <w:rsid w:val="00AB0769"/>
    <w:rsid w:val="00AB3FB2"/>
    <w:rsid w:val="00AD03F6"/>
    <w:rsid w:val="00AD042C"/>
    <w:rsid w:val="00AE6342"/>
    <w:rsid w:val="00B02BFB"/>
    <w:rsid w:val="00B03745"/>
    <w:rsid w:val="00B04AB1"/>
    <w:rsid w:val="00B064FB"/>
    <w:rsid w:val="00B34D8A"/>
    <w:rsid w:val="00B40E6F"/>
    <w:rsid w:val="00B4500B"/>
    <w:rsid w:val="00B57D9A"/>
    <w:rsid w:val="00B66467"/>
    <w:rsid w:val="00B855FA"/>
    <w:rsid w:val="00B922C9"/>
    <w:rsid w:val="00B93083"/>
    <w:rsid w:val="00B95319"/>
    <w:rsid w:val="00BA122F"/>
    <w:rsid w:val="00BB7DAA"/>
    <w:rsid w:val="00BC0B5F"/>
    <w:rsid w:val="00BD4C3A"/>
    <w:rsid w:val="00BD5015"/>
    <w:rsid w:val="00BD6F72"/>
    <w:rsid w:val="00BE0E21"/>
    <w:rsid w:val="00BE6F50"/>
    <w:rsid w:val="00BF0A87"/>
    <w:rsid w:val="00C04FE2"/>
    <w:rsid w:val="00C11FAC"/>
    <w:rsid w:val="00C31E58"/>
    <w:rsid w:val="00C4131D"/>
    <w:rsid w:val="00C437FB"/>
    <w:rsid w:val="00C47CB7"/>
    <w:rsid w:val="00C52C0F"/>
    <w:rsid w:val="00C77AAD"/>
    <w:rsid w:val="00C907AD"/>
    <w:rsid w:val="00C978E4"/>
    <w:rsid w:val="00CB0E0D"/>
    <w:rsid w:val="00CB1F8A"/>
    <w:rsid w:val="00CB3727"/>
    <w:rsid w:val="00CB4169"/>
    <w:rsid w:val="00CD153A"/>
    <w:rsid w:val="00CD4FE8"/>
    <w:rsid w:val="00CE562D"/>
    <w:rsid w:val="00D17BDB"/>
    <w:rsid w:val="00D17D26"/>
    <w:rsid w:val="00D21987"/>
    <w:rsid w:val="00D37A41"/>
    <w:rsid w:val="00D602FC"/>
    <w:rsid w:val="00D87CE1"/>
    <w:rsid w:val="00DD0A51"/>
    <w:rsid w:val="00DD4268"/>
    <w:rsid w:val="00DD79BD"/>
    <w:rsid w:val="00DD7FE5"/>
    <w:rsid w:val="00DE7C72"/>
    <w:rsid w:val="00DF1DCA"/>
    <w:rsid w:val="00DF5468"/>
    <w:rsid w:val="00E0350D"/>
    <w:rsid w:val="00E05783"/>
    <w:rsid w:val="00E2755F"/>
    <w:rsid w:val="00E51327"/>
    <w:rsid w:val="00E522F6"/>
    <w:rsid w:val="00E658C0"/>
    <w:rsid w:val="00E70A17"/>
    <w:rsid w:val="00EB381B"/>
    <w:rsid w:val="00EC2609"/>
    <w:rsid w:val="00EC319C"/>
    <w:rsid w:val="00EC31C9"/>
    <w:rsid w:val="00EE03B5"/>
    <w:rsid w:val="00EE4895"/>
    <w:rsid w:val="00EE5BED"/>
    <w:rsid w:val="00EE6442"/>
    <w:rsid w:val="00EF13D6"/>
    <w:rsid w:val="00EF15E1"/>
    <w:rsid w:val="00EF2D56"/>
    <w:rsid w:val="00F22604"/>
    <w:rsid w:val="00F25A1B"/>
    <w:rsid w:val="00F25B4A"/>
    <w:rsid w:val="00F2671C"/>
    <w:rsid w:val="00F42096"/>
    <w:rsid w:val="00F424CE"/>
    <w:rsid w:val="00F72374"/>
    <w:rsid w:val="00F77DBB"/>
    <w:rsid w:val="00F80F0D"/>
    <w:rsid w:val="00F80F80"/>
    <w:rsid w:val="00FA1F59"/>
    <w:rsid w:val="00FB0E15"/>
    <w:rsid w:val="00FC4533"/>
    <w:rsid w:val="00FD275B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2021-02-23T07:30:00Z</dcterms:created>
  <dcterms:modified xsi:type="dcterms:W3CDTF">2021-02-25T06:42:00Z</dcterms:modified>
</cp:coreProperties>
</file>